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251977728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line style="position:absolute" from="1019,484" to="1019,688" stroked="true" strokeweight="1.295440pt" strokecolor="#acbc79">
              <v:stroke dashstyle="solid"/>
            </v:line>
            <v:line style="position:absolute" from="930,473" to="1109,473" stroked="true" strokeweight="1.1821pt" strokecolor="#acbc79">
              <v:stroke dashstyle="solid"/>
            </v:line>
            <v:line style="position:absolute" from="1180,676" to="1345,676" stroked="true" strokeweight="1.2pt" strokecolor="#acbc79">
              <v:stroke dashstyle="solid"/>
            </v:line>
            <v:rect style="position:absolute;left:1179;top:584;width:26;height:80" filled="true" fillcolor="#acbc79" stroked="false">
              <v:fill type="solid"/>
            </v:rect>
            <v:line style="position:absolute" from="1180,573" to="1329,573" stroked="true" strokeweight="1.1pt" strokecolor="#acbc79">
              <v:stroke dashstyle="solid"/>
            </v:line>
            <v:rect style="position:absolute;left:1179;top:484;width:26;height:78" filled="true" fillcolor="#acbc79" stroked="false">
              <v:fill type="solid"/>
            </v:rect>
            <v:line style="position:absolute" from="1180,472" to="1344,472" stroked="true" strokeweight="1.2pt" strokecolor="#acbc79">
              <v:stroke dashstyle="solid"/>
            </v:lin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Creamy chicken cauliflower rice casserole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Lemon artichoke chicken soup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Chicken stir fry with cauliflower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 w:right="352"/>
              <w:rPr>
                <w:sz w:val="20"/>
              </w:rPr>
            </w:pPr>
            <w:r>
              <w:rPr>
                <w:sz w:val="20"/>
              </w:rPr>
              <w:t>Sheet pan greek chicken with artichoke hearts, cauliflower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/>
              <w:rPr>
                <w:sz w:val="20"/>
              </w:rPr>
            </w:pPr>
            <w:r>
              <w:rPr>
                <w:sz w:val="20"/>
              </w:rPr>
              <w:t>Salmon with dill butter, sauteed zucchini, roasted fennel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1"/>
              <w:ind w:left="75" w:right="154"/>
              <w:rPr>
                <w:sz w:val="20"/>
              </w:rPr>
            </w:pPr>
            <w:r>
              <w:rPr>
                <w:sz w:val="20"/>
              </w:rPr>
              <w:t>Chimichurri Shrimp with cauliflower rice, sauteed kale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Carnitas bowls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Salad of your choice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cauliflower rice casserole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artichoke soup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broccoli beef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greek chicken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cauliflower rice casserole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artichoke chickens soup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63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Eggs, sausage, spinach,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Eggs, sausage, spinach,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Eggs, sausage, spinach,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Eggs, sausage, spinach,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Eggs, sausage, spinach,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Eggs, sausage, spinach,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Eggs, sausage, spinach,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2020-01-01T19:05:20Z</dcterms:created>
  <dcterms:modified xsi:type="dcterms:W3CDTF">2020-01-01T19:05:20Z</dcterms:modified>
</cp:coreProperties>
</file>